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7C227890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 xml:space="preserve">о проведении конкурса по </w:t>
      </w:r>
      <w:r w:rsidR="001C2923" w:rsidRPr="001C2923">
        <w:rPr>
          <w:b/>
          <w:sz w:val="28"/>
          <w:szCs w:val="28"/>
          <w:lang w:val="kk-KZ"/>
        </w:rPr>
        <w:t>закупке автотранспортных средств «Мобильные пункты доверия»</w:t>
      </w:r>
    </w:p>
    <w:p w14:paraId="4958FCAD" w14:textId="77777777" w:rsidR="002F35EF" w:rsidRPr="008C3D95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4408DB1E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1C2923" w:rsidRPr="001C2923">
        <w:rPr>
          <w:rFonts w:ascii="Times New Roman" w:hAnsi="Times New Roman" w:cs="Times New Roman"/>
          <w:sz w:val="28"/>
          <w:szCs w:val="28"/>
        </w:rPr>
        <w:t>закупке автотранспортных средств «Мобильные пункты доверия»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0BC07821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>пр.</w:t>
      </w:r>
      <w:r w:rsidR="00444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4F753F">
        <w:rPr>
          <w:rFonts w:ascii="Times New Roman" w:hAnsi="Times New Roman" w:cs="Times New Roman"/>
          <w:sz w:val="28"/>
          <w:szCs w:val="28"/>
        </w:rPr>
        <w:t>2</w:t>
      </w:r>
      <w:r w:rsidR="001C2923">
        <w:rPr>
          <w:rFonts w:ascii="Times New Roman" w:hAnsi="Times New Roman" w:cs="Times New Roman"/>
          <w:sz w:val="28"/>
          <w:szCs w:val="28"/>
        </w:rPr>
        <w:t>5</w:t>
      </w:r>
      <w:r w:rsidR="004F753F">
        <w:rPr>
          <w:rFonts w:ascii="Times New Roman" w:hAnsi="Times New Roman" w:cs="Times New Roman"/>
          <w:sz w:val="28"/>
          <w:szCs w:val="28"/>
        </w:rPr>
        <w:t xml:space="preserve"> </w:t>
      </w:r>
      <w:r w:rsidR="001C2923">
        <w:rPr>
          <w:rFonts w:ascii="Times New Roman" w:hAnsi="Times New Roman" w:cs="Times New Roman"/>
          <w:sz w:val="28"/>
          <w:szCs w:val="28"/>
        </w:rPr>
        <w:t>августа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723951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05231AD5" w:rsidR="00F64AA8" w:rsidRPr="009C5701" w:rsidRDefault="001C2923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9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"Мобильді сенім пункттері" автокөлік құралдарын сатып алу бойынша конкурс 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16AABAA7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1C2923" w:rsidRPr="001C2923">
        <w:rPr>
          <w:rFonts w:ascii="Times New Roman" w:hAnsi="Times New Roman" w:cs="Times New Roman"/>
          <w:sz w:val="28"/>
          <w:szCs w:val="28"/>
          <w:lang w:val="kk-KZ"/>
        </w:rPr>
        <w:t>"Мобильді сенім пункттері" автокөлік құралдарын сатып алу бойынша 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670D9537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C292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2923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26586">
    <w:abstractNumId w:val="0"/>
  </w:num>
  <w:num w:numId="2" w16cid:durableId="949822706">
    <w:abstractNumId w:val="2"/>
  </w:num>
  <w:num w:numId="3" w16cid:durableId="1350060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989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C2923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44C91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4F753F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12024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24C4A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2C3F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2</cp:revision>
  <cp:lastPrinted>2021-08-31T09:35:00Z</cp:lastPrinted>
  <dcterms:created xsi:type="dcterms:W3CDTF">2022-08-11T05:17:00Z</dcterms:created>
  <dcterms:modified xsi:type="dcterms:W3CDTF">2022-08-11T05:17:00Z</dcterms:modified>
</cp:coreProperties>
</file>